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6" w:rsidRPr="006E3278" w:rsidRDefault="004C4896" w:rsidP="004C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7506E" wp14:editId="69C56E1D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96" w:rsidRPr="006E3278" w:rsidRDefault="004C4896" w:rsidP="004C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4C4896" w:rsidRPr="006E3278" w:rsidRDefault="004C4896" w:rsidP="004C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4C4896" w:rsidRPr="006E3278" w:rsidRDefault="004C4896" w:rsidP="004C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4C4896" w:rsidRPr="006E3278" w:rsidRDefault="004C4896" w:rsidP="004C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4C4896" w:rsidRPr="006E3278" w:rsidRDefault="004C4896" w:rsidP="004C4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E4CF0" wp14:editId="637A7D6F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4C4896" w:rsidRPr="006E3278" w:rsidRDefault="004C4896" w:rsidP="004C489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4C4896" w:rsidRPr="006E3278" w:rsidRDefault="004C4896" w:rsidP="004C489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4C4896" w:rsidRPr="006E3278" w:rsidRDefault="004C4896" w:rsidP="004C489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4C4896" w:rsidRPr="006E3278" w:rsidRDefault="004C4896" w:rsidP="004C4896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4C4896" w:rsidRPr="006E3278" w:rsidRDefault="004C4896" w:rsidP="004C48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AFAE4" wp14:editId="24E7E86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4896" w:rsidRPr="006E3278" w:rsidRDefault="004C4896" w:rsidP="004C48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C4896" w:rsidRPr="004C4896" w:rsidRDefault="004C4896" w:rsidP="004C48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489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C4896"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p w:rsidR="004C4896" w:rsidRPr="004C4896" w:rsidRDefault="004C4896" w:rsidP="004C48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4896" w:rsidRPr="004C4896" w:rsidRDefault="004C4896" w:rsidP="004C48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896">
        <w:rPr>
          <w:rFonts w:ascii="Times New Roman" w:eastAsia="Calibri" w:hAnsi="Times New Roman" w:cs="Times New Roman"/>
          <w:sz w:val="28"/>
          <w:szCs w:val="28"/>
        </w:rPr>
        <w:t>26.01.2015г.</w:t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</w:r>
      <w:r w:rsidRPr="004C4896">
        <w:rPr>
          <w:rFonts w:ascii="Times New Roman" w:eastAsia="Calibri" w:hAnsi="Times New Roman" w:cs="Times New Roman"/>
          <w:sz w:val="28"/>
          <w:szCs w:val="28"/>
        </w:rPr>
        <w:tab/>
        <w:t>№ 8</w:t>
      </w:r>
    </w:p>
    <w:p w:rsidR="00D70B04" w:rsidRDefault="00D70B04" w:rsidP="004C4896">
      <w:pPr>
        <w:pStyle w:val="20"/>
        <w:shd w:val="clear" w:color="auto" w:fill="auto"/>
        <w:spacing w:after="311" w:line="250" w:lineRule="exact"/>
        <w:ind w:right="240"/>
        <w:rPr>
          <w:rStyle w:val="2"/>
          <w:b/>
          <w:bCs/>
          <w:color w:val="000000"/>
          <w:sz w:val="28"/>
          <w:szCs w:val="28"/>
        </w:rPr>
      </w:pPr>
    </w:p>
    <w:p w:rsidR="004C4896" w:rsidRPr="00D70B04" w:rsidRDefault="004C4896" w:rsidP="004C4896">
      <w:pPr>
        <w:pStyle w:val="20"/>
        <w:shd w:val="clear" w:color="auto" w:fill="auto"/>
        <w:spacing w:after="311" w:line="250" w:lineRule="exact"/>
        <w:ind w:right="240"/>
        <w:rPr>
          <w:sz w:val="28"/>
          <w:szCs w:val="28"/>
        </w:rPr>
      </w:pPr>
      <w:r w:rsidRPr="00D70B04">
        <w:rPr>
          <w:rStyle w:val="2"/>
          <w:b/>
          <w:bCs/>
          <w:color w:val="000000"/>
          <w:sz w:val="28"/>
          <w:szCs w:val="28"/>
        </w:rPr>
        <w:t>О зачислении детей в образовательное учреждение</w:t>
      </w:r>
    </w:p>
    <w:p w:rsidR="004C4896" w:rsidRPr="00D70B04" w:rsidRDefault="004C4896" w:rsidP="004C4896">
      <w:pPr>
        <w:pStyle w:val="a5"/>
        <w:shd w:val="clear" w:color="auto" w:fill="auto"/>
        <w:spacing w:before="0" w:after="0" w:line="326" w:lineRule="exact"/>
        <w:ind w:left="600" w:right="320" w:firstLine="600"/>
        <w:jc w:val="both"/>
        <w:rPr>
          <w:sz w:val="28"/>
          <w:szCs w:val="28"/>
        </w:rPr>
      </w:pPr>
      <w:proofErr w:type="gramStart"/>
      <w:r w:rsidRPr="00D70B04">
        <w:rPr>
          <w:rStyle w:val="1"/>
          <w:color w:val="000000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4C4896" w:rsidRPr="00D70B04" w:rsidRDefault="004C4896" w:rsidP="004C4896">
      <w:pPr>
        <w:pStyle w:val="a5"/>
        <w:shd w:val="clear" w:color="auto" w:fill="auto"/>
        <w:spacing w:before="0" w:after="0" w:line="326" w:lineRule="exact"/>
        <w:ind w:right="240"/>
        <w:rPr>
          <w:sz w:val="28"/>
          <w:szCs w:val="28"/>
        </w:rPr>
      </w:pPr>
      <w:r w:rsidRPr="00D70B04">
        <w:rPr>
          <w:rStyle w:val="3pt"/>
          <w:color w:val="000000"/>
          <w:sz w:val="28"/>
          <w:szCs w:val="28"/>
        </w:rPr>
        <w:t>ПРИКАЗЫВАЮ:</w:t>
      </w:r>
    </w:p>
    <w:p w:rsidR="004C4896" w:rsidRPr="00D70B04" w:rsidRDefault="004C4896" w:rsidP="004C4896">
      <w:pPr>
        <w:widowControl w:val="0"/>
        <w:spacing w:after="0" w:line="250" w:lineRule="exact"/>
        <w:ind w:left="82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70B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 Зачислить следующих детей в образовательное учреждение:</w:t>
      </w:r>
    </w:p>
    <w:p w:rsidR="00D70B04" w:rsidRDefault="00D70B04" w:rsidP="004C4896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424"/>
        <w:gridCol w:w="1701"/>
        <w:gridCol w:w="1418"/>
        <w:gridCol w:w="2410"/>
        <w:gridCol w:w="1701"/>
      </w:tblGrid>
      <w:tr w:rsidR="00D70B04" w:rsidRPr="00D70B04" w:rsidTr="00D70B04">
        <w:trPr>
          <w:trHeight w:hRule="exact" w:val="171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</w:t>
            </w:r>
          </w:p>
          <w:p w:rsidR="00D70B04" w:rsidRPr="00D70B04" w:rsidRDefault="00D70B04" w:rsidP="00D70B04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Договор о взаимоотношениях с родителями </w:t>
            </w:r>
          </w:p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ind w:right="48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н(</w:t>
            </w:r>
            <w:proofErr w:type="gramEnd"/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а) с какого числа</w:t>
            </w:r>
          </w:p>
        </w:tc>
      </w:tr>
      <w:tr w:rsidR="00D70B04" w:rsidRPr="00D70B04" w:rsidTr="00D70B04">
        <w:trPr>
          <w:trHeight w:hRule="exact" w:val="11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Соломатина</w:t>
            </w:r>
          </w:p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Кирилла</w:t>
            </w:r>
          </w:p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Данииловича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07.09.2012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Переводом из МКДОУ «Тополек»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№246 от 26.01.2015г.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№246 от 26.01.2015г.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№4 с 26.01.2015г.</w:t>
            </w:r>
          </w:p>
        </w:tc>
      </w:tr>
      <w:tr w:rsidR="00D70B04" w:rsidRPr="00D70B04" w:rsidTr="00D70B04">
        <w:trPr>
          <w:trHeight w:hRule="exact" w:val="85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Богачева Дениса Алексеевича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10.02.2012г.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№858 от 05.12.2014г.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№245 от 23.01.2015г.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№245 от 23.01.2015г.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№3 с 23.01.2015г.</w:t>
            </w:r>
          </w:p>
        </w:tc>
      </w:tr>
      <w:tr w:rsidR="00D70B04" w:rsidRPr="00D70B04" w:rsidTr="00D70B04">
        <w:trPr>
          <w:trHeight w:hRule="exact" w:val="8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Рожкова</w:t>
            </w:r>
          </w:p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Арсения</w:t>
            </w:r>
          </w:p>
          <w:p w:rsidR="00D70B04" w:rsidRPr="00D70B04" w:rsidRDefault="00D70B04" w:rsidP="00D70B0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Александровича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70B04" w:rsidRPr="00D70B04" w:rsidRDefault="00D70B04" w:rsidP="00D70B0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20.09.2012г.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№839 от 03.12.2014г.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№244 от 23.01.2015г.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№244 от 23.01.2015г.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B04" w:rsidRPr="00D70B04" w:rsidRDefault="00D70B04" w:rsidP="00D70B0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№4 с 23.01.2015г.</w:t>
            </w:r>
          </w:p>
        </w:tc>
      </w:tr>
    </w:tbl>
    <w:p w:rsidR="004C4896" w:rsidRDefault="004C4896" w:rsidP="004C4896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2. 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4896" w:rsidRDefault="004C4896" w:rsidP="004C4896">
      <w:pPr>
        <w:pStyle w:val="a7"/>
        <w:numPr>
          <w:ilvl w:val="0"/>
          <w:numId w:val="2"/>
        </w:numPr>
        <w:spacing w:line="360" w:lineRule="auto"/>
        <w:ind w:left="284" w:firstLine="6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C4896" w:rsidRDefault="004C4896" w:rsidP="004C4896">
      <w:pPr>
        <w:pStyle w:val="a7"/>
        <w:rPr>
          <w:rFonts w:ascii="Times New Roman" w:hAnsi="Times New Roman"/>
          <w:sz w:val="28"/>
          <w:szCs w:val="28"/>
        </w:rPr>
      </w:pPr>
    </w:p>
    <w:p w:rsidR="004C4896" w:rsidRPr="00955850" w:rsidRDefault="004C4896" w:rsidP="004C4896">
      <w:pPr>
        <w:pStyle w:val="a7"/>
        <w:rPr>
          <w:rFonts w:ascii="Times New Roman" w:hAnsi="Times New Roman"/>
          <w:sz w:val="28"/>
          <w:szCs w:val="28"/>
        </w:rPr>
      </w:pPr>
    </w:p>
    <w:p w:rsidR="004C4896" w:rsidRPr="00955850" w:rsidRDefault="004C4896" w:rsidP="004C489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955850">
        <w:rPr>
          <w:rFonts w:ascii="Times New Roman" w:hAnsi="Times New Roman"/>
          <w:sz w:val="28"/>
          <w:szCs w:val="28"/>
        </w:rPr>
        <w:t>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850">
        <w:rPr>
          <w:rFonts w:ascii="Times New Roman" w:hAnsi="Times New Roman"/>
          <w:sz w:val="28"/>
          <w:szCs w:val="28"/>
        </w:rPr>
        <w:t>Сухорукова</w:t>
      </w:r>
    </w:p>
    <w:p w:rsidR="004C4896" w:rsidRPr="004C4896" w:rsidRDefault="004C4896" w:rsidP="004C4896">
      <w:pPr>
        <w:jc w:val="right"/>
      </w:pPr>
    </w:p>
    <w:sectPr w:rsidR="004C4896" w:rsidRPr="004C4896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B677C3"/>
    <w:multiLevelType w:val="hybridMultilevel"/>
    <w:tmpl w:val="B2F01118"/>
    <w:lvl w:ilvl="0" w:tplc="03A411D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3B"/>
    <w:rsid w:val="0034753B"/>
    <w:rsid w:val="00394CBC"/>
    <w:rsid w:val="0046234E"/>
    <w:rsid w:val="004C4896"/>
    <w:rsid w:val="00D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9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9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4C4896"/>
    <w:rPr>
      <w:rFonts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4C4896"/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4C4896"/>
    <w:rPr>
      <w:rFonts w:cs="Times New Roman"/>
      <w:spacing w:val="6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896"/>
    <w:pPr>
      <w:widowControl w:val="0"/>
      <w:shd w:val="clear" w:color="auto" w:fill="FFFFFF"/>
      <w:spacing w:after="240" w:line="307" w:lineRule="exact"/>
      <w:jc w:val="center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styleId="a5">
    <w:name w:val="Body Text"/>
    <w:basedOn w:val="a"/>
    <w:link w:val="1"/>
    <w:uiPriority w:val="99"/>
    <w:rsid w:val="004C4896"/>
    <w:pPr>
      <w:widowControl w:val="0"/>
      <w:shd w:val="clear" w:color="auto" w:fill="FFFFFF"/>
      <w:spacing w:before="840" w:after="420" w:line="240" w:lineRule="atLeast"/>
      <w:jc w:val="center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4C4896"/>
    <w:rPr>
      <w:rFonts w:asciiTheme="minorHAnsi" w:hAnsiTheme="minorHAnsi"/>
      <w:sz w:val="22"/>
    </w:rPr>
  </w:style>
  <w:style w:type="paragraph" w:styleId="a7">
    <w:name w:val="No Spacing"/>
    <w:qFormat/>
    <w:rsid w:val="004C4896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9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9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4C4896"/>
    <w:rPr>
      <w:rFonts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4C4896"/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4C4896"/>
    <w:rPr>
      <w:rFonts w:cs="Times New Roman"/>
      <w:spacing w:val="6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896"/>
    <w:pPr>
      <w:widowControl w:val="0"/>
      <w:shd w:val="clear" w:color="auto" w:fill="FFFFFF"/>
      <w:spacing w:after="240" w:line="307" w:lineRule="exact"/>
      <w:jc w:val="center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styleId="a5">
    <w:name w:val="Body Text"/>
    <w:basedOn w:val="a"/>
    <w:link w:val="1"/>
    <w:uiPriority w:val="99"/>
    <w:rsid w:val="004C4896"/>
    <w:pPr>
      <w:widowControl w:val="0"/>
      <w:shd w:val="clear" w:color="auto" w:fill="FFFFFF"/>
      <w:spacing w:before="840" w:after="420" w:line="240" w:lineRule="atLeast"/>
      <w:jc w:val="center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4C4896"/>
    <w:rPr>
      <w:rFonts w:asciiTheme="minorHAnsi" w:hAnsiTheme="minorHAnsi"/>
      <w:sz w:val="22"/>
    </w:rPr>
  </w:style>
  <w:style w:type="paragraph" w:styleId="a7">
    <w:name w:val="No Spacing"/>
    <w:qFormat/>
    <w:rsid w:val="004C4896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2015-01-26T06:50:00Z</dcterms:created>
  <dcterms:modified xsi:type="dcterms:W3CDTF">2015-01-26T07:36:00Z</dcterms:modified>
</cp:coreProperties>
</file>